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6696"/>
      </w:tblGrid>
      <w:tr w:rsidR="00247153" w:rsidRPr="00C829FE" w14:paraId="1131AC1A" w14:textId="77777777" w:rsidTr="00247153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EA6FF" w14:textId="77777777" w:rsidR="00247153" w:rsidRPr="00247153" w:rsidRDefault="00247153" w:rsidP="00247153">
            <w:pPr>
              <w:jc w:val="right"/>
            </w:pPr>
            <w:r w:rsidRPr="00247153">
              <w:t>Приложение № 1</w:t>
            </w:r>
            <w:r>
              <w:t xml:space="preserve"> </w:t>
            </w:r>
            <w:r w:rsidRPr="00247153">
              <w:t xml:space="preserve">к приказу </w:t>
            </w:r>
            <w:proofErr w:type="spellStart"/>
            <w:r w:rsidRPr="00247153">
              <w:t>минобразования</w:t>
            </w:r>
            <w:proofErr w:type="spellEnd"/>
            <w:r w:rsidRPr="00247153">
              <w:t xml:space="preserve"> Ростовской области</w:t>
            </w:r>
          </w:p>
          <w:p w14:paraId="45795961" w14:textId="77777777" w:rsidR="00247153" w:rsidRPr="00247153" w:rsidRDefault="00247153" w:rsidP="00247153">
            <w:pPr>
              <w:jc w:val="right"/>
            </w:pPr>
            <w:r w:rsidRPr="00247153">
              <w:t xml:space="preserve">от </w:t>
            </w:r>
            <w:r w:rsidR="009E0A36">
              <w:rPr>
                <w:u w:val="single"/>
              </w:rPr>
              <w:t xml:space="preserve">13.05.2024 </w:t>
            </w:r>
            <w:proofErr w:type="gramStart"/>
            <w:r w:rsidR="009E0A36">
              <w:rPr>
                <w:u w:val="single"/>
              </w:rPr>
              <w:t>№  464</w:t>
            </w:r>
            <w:proofErr w:type="gramEnd"/>
            <w:r w:rsidR="009E0A36">
              <w:rPr>
                <w:u w:val="single"/>
              </w:rPr>
              <w:t xml:space="preserve"> </w:t>
            </w:r>
          </w:p>
          <w:p w14:paraId="5B66C8C9" w14:textId="77777777" w:rsidR="00247153" w:rsidRPr="00C829FE" w:rsidRDefault="00247153" w:rsidP="00247153">
            <w:pPr>
              <w:jc w:val="center"/>
            </w:pPr>
          </w:p>
        </w:tc>
      </w:tr>
      <w:tr w:rsidR="00247153" w:rsidRPr="00C829FE" w14:paraId="2D4F57A8" w14:textId="77777777" w:rsidTr="00247153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41632" w14:textId="77777777" w:rsidR="00247153" w:rsidRPr="00247153" w:rsidRDefault="00247153" w:rsidP="0024715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247153">
              <w:rPr>
                <w:b/>
                <w:sz w:val="28"/>
                <w:szCs w:val="28"/>
              </w:rPr>
              <w:t>Граждане, аккредитованные в качестве общественных наблюдателей</w:t>
            </w:r>
          </w:p>
          <w:p w14:paraId="66F45135" w14:textId="77777777" w:rsidR="00247153" w:rsidRPr="00247153" w:rsidRDefault="00247153" w:rsidP="00247153">
            <w:pPr>
              <w:jc w:val="center"/>
              <w:rPr>
                <w:b/>
                <w:sz w:val="28"/>
                <w:szCs w:val="28"/>
              </w:rPr>
            </w:pPr>
            <w:r w:rsidRPr="00247153">
              <w:rPr>
                <w:b/>
                <w:sz w:val="28"/>
                <w:szCs w:val="28"/>
              </w:rPr>
              <w:t>при проведении ГИА-9 в основной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7153">
              <w:rPr>
                <w:b/>
                <w:sz w:val="28"/>
                <w:szCs w:val="28"/>
              </w:rPr>
              <w:t xml:space="preserve">период ее проведения </w:t>
            </w:r>
            <w:r w:rsidRPr="00247153">
              <w:rPr>
                <w:b/>
                <w:sz w:val="28"/>
                <w:szCs w:val="28"/>
              </w:rPr>
              <w:br/>
              <w:t>в 202</w:t>
            </w:r>
            <w:r>
              <w:rPr>
                <w:b/>
                <w:sz w:val="28"/>
                <w:szCs w:val="28"/>
              </w:rPr>
              <w:t>4</w:t>
            </w:r>
            <w:r w:rsidRPr="00247153">
              <w:rPr>
                <w:b/>
                <w:sz w:val="28"/>
                <w:szCs w:val="28"/>
              </w:rPr>
              <w:t xml:space="preserve"> году на территории Ростовской области</w:t>
            </w:r>
          </w:p>
          <w:p w14:paraId="45DC3E50" w14:textId="77777777" w:rsidR="00247153" w:rsidRDefault="00247153" w:rsidP="0087361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  <w:tr w:rsidR="00247153" w:rsidRPr="00247153" w14:paraId="181A4F69" w14:textId="77777777" w:rsidTr="00247153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57E2A4A4" w14:textId="77777777" w:rsidR="00247153" w:rsidRP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24715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CD314E6" w14:textId="77777777" w:rsidR="00247153" w:rsidRP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247153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6696" w:type="dxa"/>
            <w:tcBorders>
              <w:top w:val="single" w:sz="4" w:space="0" w:color="auto"/>
            </w:tcBorders>
            <w:shd w:val="clear" w:color="auto" w:fill="auto"/>
          </w:tcPr>
          <w:p w14:paraId="38D595EB" w14:textId="77777777" w:rsidR="00247153" w:rsidRP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247153">
              <w:rPr>
                <w:b/>
                <w:sz w:val="22"/>
                <w:szCs w:val="22"/>
              </w:rPr>
              <w:t>№ ППЭ (Дата проведения экзамена)</w:t>
            </w:r>
          </w:p>
          <w:p w14:paraId="74E53474" w14:textId="77777777" w:rsidR="00247153" w:rsidRP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47153" w:rsidRPr="00C829FE" w14:paraId="6B05A936" w14:textId="77777777" w:rsidTr="00A01B87">
        <w:tc>
          <w:tcPr>
            <w:tcW w:w="675" w:type="dxa"/>
            <w:shd w:val="clear" w:color="auto" w:fill="auto"/>
          </w:tcPr>
          <w:p w14:paraId="124579AD" w14:textId="77777777" w:rsidR="00575DD6" w:rsidRPr="00A01B87" w:rsidRDefault="00575DD6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  <w:p w14:paraId="2190D6FC" w14:textId="77777777" w:rsidR="00575DD6" w:rsidRPr="00A01B87" w:rsidRDefault="00575DD6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  <w:p w14:paraId="565C18B8" w14:textId="0E59AEBA" w:rsidR="00247153" w:rsidRPr="00A01B87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A01B87">
              <w:rPr>
                <w:sz w:val="22"/>
                <w:szCs w:val="22"/>
              </w:rPr>
              <w:t>376</w:t>
            </w:r>
          </w:p>
        </w:tc>
        <w:tc>
          <w:tcPr>
            <w:tcW w:w="2694" w:type="dxa"/>
            <w:shd w:val="clear" w:color="auto" w:fill="auto"/>
          </w:tcPr>
          <w:p w14:paraId="700D32F5" w14:textId="77777777" w:rsidR="00575DD6" w:rsidRPr="00A01B87" w:rsidRDefault="00575DD6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262D21FD" w14:textId="4C944AFA" w:rsidR="00247153" w:rsidRPr="00A01B87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A01B87">
              <w:rPr>
                <w:sz w:val="22"/>
                <w:szCs w:val="22"/>
              </w:rPr>
              <w:t xml:space="preserve">Аракелян </w:t>
            </w:r>
            <w:proofErr w:type="spellStart"/>
            <w:r w:rsidRPr="00A01B87">
              <w:rPr>
                <w:sz w:val="22"/>
                <w:szCs w:val="22"/>
              </w:rPr>
              <w:t>Анаид</w:t>
            </w:r>
            <w:proofErr w:type="spellEnd"/>
            <w:r w:rsidRPr="00A01B87">
              <w:rPr>
                <w:sz w:val="22"/>
                <w:szCs w:val="22"/>
              </w:rPr>
              <w:t xml:space="preserve"> </w:t>
            </w:r>
            <w:proofErr w:type="spellStart"/>
            <w:r w:rsidRPr="00A01B87">
              <w:rPr>
                <w:sz w:val="22"/>
                <w:szCs w:val="22"/>
              </w:rPr>
              <w:t>Кареновна</w:t>
            </w:r>
            <w:proofErr w:type="spellEnd"/>
          </w:p>
        </w:tc>
        <w:tc>
          <w:tcPr>
            <w:tcW w:w="6696" w:type="dxa"/>
            <w:shd w:val="clear" w:color="auto" w:fill="auto"/>
          </w:tcPr>
          <w:p w14:paraId="60C8C047" w14:textId="77777777" w:rsidR="00575DD6" w:rsidRPr="00A01B87" w:rsidRDefault="00575DD6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  <w:p w14:paraId="2C7DA3E7" w14:textId="4568CE8D" w:rsidR="00247153" w:rsidRPr="00A01B87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A01B87">
              <w:rPr>
                <w:sz w:val="22"/>
                <w:szCs w:val="22"/>
              </w:rPr>
              <w:t>№3203 (27.05.2024); №3203 (06.06.2024); №3203 (24.06.2024); №3203 (27.06.2024)</w:t>
            </w:r>
          </w:p>
        </w:tc>
      </w:tr>
      <w:tr w:rsidR="00247153" w:rsidRPr="00C829FE" w14:paraId="4809C7C6" w14:textId="77777777" w:rsidTr="0087361C">
        <w:tc>
          <w:tcPr>
            <w:tcW w:w="675" w:type="dxa"/>
            <w:shd w:val="clear" w:color="auto" w:fill="auto"/>
          </w:tcPr>
          <w:p w14:paraId="533963B8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2694" w:type="dxa"/>
            <w:shd w:val="clear" w:color="auto" w:fill="auto"/>
          </w:tcPr>
          <w:p w14:paraId="5BB36149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Бездорожная Анна Геннадьевна</w:t>
            </w:r>
          </w:p>
        </w:tc>
        <w:tc>
          <w:tcPr>
            <w:tcW w:w="6696" w:type="dxa"/>
            <w:shd w:val="clear" w:color="auto" w:fill="auto"/>
          </w:tcPr>
          <w:p w14:paraId="0BA80663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№3200 (21.05.2024); №3200 (22.05.2024); №3200 (03.06.2024); №3200 (26.06.2024); №3200 (02.07.2024)</w:t>
            </w:r>
          </w:p>
        </w:tc>
      </w:tr>
      <w:tr w:rsidR="00247153" w:rsidRPr="00C829FE" w14:paraId="3CA8EF65" w14:textId="77777777" w:rsidTr="0087361C">
        <w:tc>
          <w:tcPr>
            <w:tcW w:w="675" w:type="dxa"/>
            <w:shd w:val="clear" w:color="auto" w:fill="auto"/>
          </w:tcPr>
          <w:p w14:paraId="3A41DF88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2694" w:type="dxa"/>
            <w:shd w:val="clear" w:color="auto" w:fill="auto"/>
          </w:tcPr>
          <w:p w14:paraId="0C292DC4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Глазунова Ольга Михайловна</w:t>
            </w:r>
          </w:p>
        </w:tc>
        <w:tc>
          <w:tcPr>
            <w:tcW w:w="6696" w:type="dxa"/>
            <w:shd w:val="clear" w:color="auto" w:fill="auto"/>
          </w:tcPr>
          <w:p w14:paraId="22CD6503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№3203 (27.05.2024); №3203 (03.06.2024); №3203 (24.06.2024); №3203 (26.06.2024); №3203 (02.07.2024)</w:t>
            </w:r>
          </w:p>
        </w:tc>
      </w:tr>
      <w:tr w:rsidR="00247153" w:rsidRPr="00C829FE" w14:paraId="23532A6B" w14:textId="77777777" w:rsidTr="0087361C">
        <w:tc>
          <w:tcPr>
            <w:tcW w:w="675" w:type="dxa"/>
            <w:shd w:val="clear" w:color="auto" w:fill="auto"/>
          </w:tcPr>
          <w:p w14:paraId="37F4BE39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2694" w:type="dxa"/>
            <w:shd w:val="clear" w:color="auto" w:fill="auto"/>
          </w:tcPr>
          <w:p w14:paraId="433263F4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Давыденко Галина Фёдоровна</w:t>
            </w:r>
          </w:p>
        </w:tc>
        <w:tc>
          <w:tcPr>
            <w:tcW w:w="6696" w:type="dxa"/>
            <w:shd w:val="clear" w:color="auto" w:fill="auto"/>
          </w:tcPr>
          <w:p w14:paraId="7F3159E9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№3275 (03.06.2024); №3275 (06.06.2024); №3275 (24.06.2024); №3275 (27.06.2024)</w:t>
            </w:r>
          </w:p>
        </w:tc>
      </w:tr>
      <w:tr w:rsidR="00247153" w:rsidRPr="00C829FE" w14:paraId="51377287" w14:textId="77777777" w:rsidTr="0087361C">
        <w:tc>
          <w:tcPr>
            <w:tcW w:w="675" w:type="dxa"/>
            <w:shd w:val="clear" w:color="auto" w:fill="auto"/>
          </w:tcPr>
          <w:p w14:paraId="488F1E91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2694" w:type="dxa"/>
            <w:shd w:val="clear" w:color="auto" w:fill="auto"/>
          </w:tcPr>
          <w:p w14:paraId="35947665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Демина Инна Юрьевна</w:t>
            </w:r>
          </w:p>
        </w:tc>
        <w:tc>
          <w:tcPr>
            <w:tcW w:w="6696" w:type="dxa"/>
            <w:shd w:val="clear" w:color="auto" w:fill="auto"/>
          </w:tcPr>
          <w:p w14:paraId="1B8ED2BE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№3203 (30.05.2024); №3203 (06.06.2024); №3203 (25.06.2024); №3203 (27.06.2024); №3203 (02.07.2024)</w:t>
            </w:r>
          </w:p>
        </w:tc>
      </w:tr>
      <w:tr w:rsidR="00247153" w:rsidRPr="00C829FE" w14:paraId="6FFCF6A3" w14:textId="77777777" w:rsidTr="0087361C">
        <w:tc>
          <w:tcPr>
            <w:tcW w:w="675" w:type="dxa"/>
            <w:shd w:val="clear" w:color="auto" w:fill="auto"/>
          </w:tcPr>
          <w:p w14:paraId="57318506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2694" w:type="dxa"/>
            <w:shd w:val="clear" w:color="auto" w:fill="auto"/>
          </w:tcPr>
          <w:p w14:paraId="21C92B2C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Виктория Петровна</w:t>
            </w:r>
          </w:p>
        </w:tc>
        <w:tc>
          <w:tcPr>
            <w:tcW w:w="6696" w:type="dxa"/>
            <w:shd w:val="clear" w:color="auto" w:fill="auto"/>
          </w:tcPr>
          <w:p w14:paraId="3D89F15B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№3203 (27.05.2024); №3203 (03.06.2024); №3203 (24.06.2024); №3203 (26.06.2024); №3203 (01.07.2024)</w:t>
            </w:r>
          </w:p>
        </w:tc>
      </w:tr>
      <w:tr w:rsidR="00247153" w:rsidRPr="00C829FE" w14:paraId="63732187" w14:textId="77777777" w:rsidTr="0087361C">
        <w:tc>
          <w:tcPr>
            <w:tcW w:w="675" w:type="dxa"/>
            <w:shd w:val="clear" w:color="auto" w:fill="auto"/>
          </w:tcPr>
          <w:p w14:paraId="568ECF76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2694" w:type="dxa"/>
            <w:shd w:val="clear" w:color="auto" w:fill="auto"/>
          </w:tcPr>
          <w:p w14:paraId="3FB9D2A2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Ивахненко Ирина Алексеевна</w:t>
            </w:r>
          </w:p>
        </w:tc>
        <w:tc>
          <w:tcPr>
            <w:tcW w:w="6696" w:type="dxa"/>
            <w:shd w:val="clear" w:color="auto" w:fill="auto"/>
          </w:tcPr>
          <w:p w14:paraId="56D278DA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№3201 (30.05.2024); №3201 (26.06.2024); №3201 (02.07.2024)</w:t>
            </w:r>
          </w:p>
        </w:tc>
      </w:tr>
      <w:tr w:rsidR="00247153" w:rsidRPr="00C829FE" w14:paraId="2D501C30" w14:textId="77777777" w:rsidTr="0087361C">
        <w:tc>
          <w:tcPr>
            <w:tcW w:w="675" w:type="dxa"/>
            <w:shd w:val="clear" w:color="auto" w:fill="auto"/>
          </w:tcPr>
          <w:p w14:paraId="52DA2C2E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2694" w:type="dxa"/>
            <w:shd w:val="clear" w:color="auto" w:fill="auto"/>
          </w:tcPr>
          <w:p w14:paraId="16DDCF62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Клемпатюк</w:t>
            </w:r>
            <w:proofErr w:type="spellEnd"/>
            <w:r>
              <w:rPr>
                <w:sz w:val="22"/>
                <w:szCs w:val="22"/>
              </w:rPr>
              <w:t xml:space="preserve"> Инта Васильевна</w:t>
            </w:r>
          </w:p>
        </w:tc>
        <w:tc>
          <w:tcPr>
            <w:tcW w:w="6696" w:type="dxa"/>
            <w:shd w:val="clear" w:color="auto" w:fill="auto"/>
          </w:tcPr>
          <w:p w14:paraId="5669A0F1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№3200 (27.05.2024); №3200 (06.06.2024); №3200 (24.06.2024); №3200 (27.06.2024)</w:t>
            </w:r>
          </w:p>
        </w:tc>
      </w:tr>
      <w:tr w:rsidR="00247153" w:rsidRPr="00C829FE" w14:paraId="7ED95AD2" w14:textId="77777777" w:rsidTr="0087361C">
        <w:tc>
          <w:tcPr>
            <w:tcW w:w="675" w:type="dxa"/>
            <w:shd w:val="clear" w:color="auto" w:fill="auto"/>
          </w:tcPr>
          <w:p w14:paraId="755620B8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2694" w:type="dxa"/>
            <w:shd w:val="clear" w:color="auto" w:fill="auto"/>
          </w:tcPr>
          <w:p w14:paraId="04323765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Кобышева</w:t>
            </w:r>
            <w:proofErr w:type="spellEnd"/>
            <w:r>
              <w:rPr>
                <w:sz w:val="22"/>
                <w:szCs w:val="22"/>
              </w:rPr>
              <w:t xml:space="preserve"> Софья Владимировна</w:t>
            </w:r>
          </w:p>
        </w:tc>
        <w:tc>
          <w:tcPr>
            <w:tcW w:w="6696" w:type="dxa"/>
            <w:shd w:val="clear" w:color="auto" w:fill="auto"/>
          </w:tcPr>
          <w:p w14:paraId="1583DD9C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№3201 (30.05.2024); №3201 (25.06.2024); №3201 (01.07.2024)</w:t>
            </w:r>
          </w:p>
        </w:tc>
      </w:tr>
      <w:tr w:rsidR="00247153" w:rsidRPr="00C829FE" w14:paraId="0CD2DA0C" w14:textId="77777777" w:rsidTr="0087361C">
        <w:tc>
          <w:tcPr>
            <w:tcW w:w="675" w:type="dxa"/>
            <w:shd w:val="clear" w:color="auto" w:fill="auto"/>
          </w:tcPr>
          <w:p w14:paraId="737E307C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2694" w:type="dxa"/>
            <w:shd w:val="clear" w:color="auto" w:fill="auto"/>
          </w:tcPr>
          <w:p w14:paraId="4B16EB2C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Светлана Владимировна</w:t>
            </w:r>
          </w:p>
        </w:tc>
        <w:tc>
          <w:tcPr>
            <w:tcW w:w="6696" w:type="dxa"/>
            <w:shd w:val="clear" w:color="auto" w:fill="auto"/>
          </w:tcPr>
          <w:p w14:paraId="4948E700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№3200 (03.06.2024); №3200 (10.06.2024); №3200 (25.06.2024); №3200 (01.07.2024)</w:t>
            </w:r>
          </w:p>
        </w:tc>
      </w:tr>
      <w:tr w:rsidR="00247153" w:rsidRPr="00C829FE" w14:paraId="67C798B9" w14:textId="77777777" w:rsidTr="0087361C">
        <w:tc>
          <w:tcPr>
            <w:tcW w:w="675" w:type="dxa"/>
            <w:shd w:val="clear" w:color="auto" w:fill="auto"/>
          </w:tcPr>
          <w:p w14:paraId="1003B92E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2694" w:type="dxa"/>
            <w:shd w:val="clear" w:color="auto" w:fill="auto"/>
          </w:tcPr>
          <w:p w14:paraId="79E3E3BD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Кушнарева Надежда Анатольевна</w:t>
            </w:r>
          </w:p>
        </w:tc>
        <w:tc>
          <w:tcPr>
            <w:tcW w:w="6696" w:type="dxa"/>
            <w:shd w:val="clear" w:color="auto" w:fill="auto"/>
          </w:tcPr>
          <w:p w14:paraId="36A4B52F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№3203 (30.05.2024); №3203 (06.06.2024); №3203 (25.06.2024); №3203 (01.07.2024)</w:t>
            </w:r>
          </w:p>
        </w:tc>
      </w:tr>
      <w:tr w:rsidR="00247153" w:rsidRPr="00C829FE" w14:paraId="41C2B7AA" w14:textId="77777777" w:rsidTr="0087361C">
        <w:tc>
          <w:tcPr>
            <w:tcW w:w="675" w:type="dxa"/>
            <w:shd w:val="clear" w:color="auto" w:fill="auto"/>
          </w:tcPr>
          <w:p w14:paraId="6F3AEA70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2694" w:type="dxa"/>
            <w:shd w:val="clear" w:color="auto" w:fill="auto"/>
          </w:tcPr>
          <w:p w14:paraId="4240C6D8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Ирина Анатольевна</w:t>
            </w:r>
          </w:p>
        </w:tc>
        <w:tc>
          <w:tcPr>
            <w:tcW w:w="6696" w:type="dxa"/>
            <w:shd w:val="clear" w:color="auto" w:fill="auto"/>
          </w:tcPr>
          <w:p w14:paraId="4A19258F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№3200 (30.05.2024); №3200 (25.06.2024); №3200 (02.07.2024)</w:t>
            </w:r>
          </w:p>
        </w:tc>
      </w:tr>
      <w:tr w:rsidR="00247153" w:rsidRPr="00C829FE" w14:paraId="3379D314" w14:textId="77777777" w:rsidTr="0087361C">
        <w:tc>
          <w:tcPr>
            <w:tcW w:w="675" w:type="dxa"/>
            <w:shd w:val="clear" w:color="auto" w:fill="auto"/>
          </w:tcPr>
          <w:p w14:paraId="660CD0FE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2694" w:type="dxa"/>
            <w:shd w:val="clear" w:color="auto" w:fill="auto"/>
          </w:tcPr>
          <w:p w14:paraId="14BA911E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Мамедова Руиза </w:t>
            </w:r>
            <w:proofErr w:type="spellStart"/>
            <w:r>
              <w:rPr>
                <w:sz w:val="22"/>
                <w:szCs w:val="22"/>
              </w:rPr>
              <w:t>Гулалиевна</w:t>
            </w:r>
            <w:proofErr w:type="spellEnd"/>
          </w:p>
        </w:tc>
        <w:tc>
          <w:tcPr>
            <w:tcW w:w="6696" w:type="dxa"/>
            <w:shd w:val="clear" w:color="auto" w:fill="auto"/>
          </w:tcPr>
          <w:p w14:paraId="545DF481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№3200 (30.05.2024); №3200 (10.06.2024); №3200 (26.06.2024); №3203 (01.07.2024)</w:t>
            </w:r>
          </w:p>
        </w:tc>
      </w:tr>
      <w:tr w:rsidR="00247153" w:rsidRPr="00C829FE" w14:paraId="5C33F47F" w14:textId="77777777" w:rsidTr="0087361C">
        <w:tc>
          <w:tcPr>
            <w:tcW w:w="675" w:type="dxa"/>
            <w:shd w:val="clear" w:color="auto" w:fill="auto"/>
          </w:tcPr>
          <w:p w14:paraId="63A3746A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2694" w:type="dxa"/>
            <w:shd w:val="clear" w:color="auto" w:fill="auto"/>
          </w:tcPr>
          <w:p w14:paraId="10B5F1A9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Виктория Александровна</w:t>
            </w:r>
          </w:p>
        </w:tc>
        <w:tc>
          <w:tcPr>
            <w:tcW w:w="6696" w:type="dxa"/>
            <w:shd w:val="clear" w:color="auto" w:fill="auto"/>
          </w:tcPr>
          <w:p w14:paraId="2F048A22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№3201 (03.06.2024); №3201 (24.06.2024); №3201 (27.06.2024)</w:t>
            </w:r>
          </w:p>
        </w:tc>
      </w:tr>
      <w:tr w:rsidR="00247153" w:rsidRPr="00C829FE" w14:paraId="1DD4A4B2" w14:textId="77777777" w:rsidTr="0087361C">
        <w:tc>
          <w:tcPr>
            <w:tcW w:w="675" w:type="dxa"/>
            <w:shd w:val="clear" w:color="auto" w:fill="auto"/>
          </w:tcPr>
          <w:p w14:paraId="5037842D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2694" w:type="dxa"/>
            <w:shd w:val="clear" w:color="auto" w:fill="auto"/>
          </w:tcPr>
          <w:p w14:paraId="7CD69C98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 Ольга Алексеевна</w:t>
            </w:r>
          </w:p>
        </w:tc>
        <w:tc>
          <w:tcPr>
            <w:tcW w:w="6696" w:type="dxa"/>
            <w:shd w:val="clear" w:color="auto" w:fill="auto"/>
          </w:tcPr>
          <w:p w14:paraId="504262C9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№3201 (27.05.2024); №3201 (06.06.2024); №3201 (26.06.2024); №3201 (02.07.2024)</w:t>
            </w:r>
          </w:p>
        </w:tc>
      </w:tr>
      <w:tr w:rsidR="00247153" w:rsidRPr="00C829FE" w14:paraId="14FF0922" w14:textId="77777777" w:rsidTr="0087361C">
        <w:tc>
          <w:tcPr>
            <w:tcW w:w="675" w:type="dxa"/>
            <w:shd w:val="clear" w:color="auto" w:fill="auto"/>
          </w:tcPr>
          <w:p w14:paraId="01BEF4D1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2694" w:type="dxa"/>
            <w:shd w:val="clear" w:color="auto" w:fill="auto"/>
          </w:tcPr>
          <w:p w14:paraId="15C2B997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Станевая</w:t>
            </w:r>
            <w:proofErr w:type="spellEnd"/>
            <w:r>
              <w:rPr>
                <w:sz w:val="22"/>
                <w:szCs w:val="22"/>
              </w:rPr>
              <w:t xml:space="preserve"> Ирина Васильевна</w:t>
            </w:r>
          </w:p>
        </w:tc>
        <w:tc>
          <w:tcPr>
            <w:tcW w:w="6696" w:type="dxa"/>
            <w:shd w:val="clear" w:color="auto" w:fill="auto"/>
          </w:tcPr>
          <w:p w14:paraId="6A568A28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№3200 (27.05.2024); №3200 (06.06.2024); №3200 (24.06.2024); №3200 (27.06.2024)</w:t>
            </w:r>
          </w:p>
        </w:tc>
      </w:tr>
      <w:tr w:rsidR="00247153" w:rsidRPr="00C829FE" w14:paraId="5860AAF3" w14:textId="77777777" w:rsidTr="0087361C">
        <w:tc>
          <w:tcPr>
            <w:tcW w:w="675" w:type="dxa"/>
            <w:shd w:val="clear" w:color="auto" w:fill="auto"/>
          </w:tcPr>
          <w:p w14:paraId="170E26B6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2694" w:type="dxa"/>
            <w:shd w:val="clear" w:color="auto" w:fill="auto"/>
          </w:tcPr>
          <w:p w14:paraId="14EFC0ED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Цунаева</w:t>
            </w:r>
            <w:proofErr w:type="spellEnd"/>
            <w:r>
              <w:rPr>
                <w:sz w:val="22"/>
                <w:szCs w:val="22"/>
              </w:rPr>
              <w:t xml:space="preserve"> Оксана Алексеевна</w:t>
            </w:r>
          </w:p>
        </w:tc>
        <w:tc>
          <w:tcPr>
            <w:tcW w:w="6696" w:type="dxa"/>
            <w:shd w:val="clear" w:color="auto" w:fill="auto"/>
          </w:tcPr>
          <w:p w14:paraId="4CC90F66" w14:textId="77777777" w:rsidR="00247153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№3201 (27.05.2024); №3201 (03.06.2024); №3201 (24.06.2024); №3201 (27.06.2024)</w:t>
            </w:r>
          </w:p>
        </w:tc>
      </w:tr>
      <w:tr w:rsidR="00247153" w:rsidRPr="00C829FE" w14:paraId="112A3859" w14:textId="77777777" w:rsidTr="009D1DC1">
        <w:tc>
          <w:tcPr>
            <w:tcW w:w="675" w:type="dxa"/>
            <w:shd w:val="clear" w:color="auto" w:fill="auto"/>
          </w:tcPr>
          <w:p w14:paraId="0F8AFF87" w14:textId="77777777" w:rsidR="00247153" w:rsidRPr="009D1DC1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9D1DC1">
              <w:rPr>
                <w:sz w:val="22"/>
                <w:szCs w:val="22"/>
              </w:rPr>
              <w:t>393</w:t>
            </w:r>
          </w:p>
        </w:tc>
        <w:tc>
          <w:tcPr>
            <w:tcW w:w="2694" w:type="dxa"/>
            <w:shd w:val="clear" w:color="auto" w:fill="auto"/>
          </w:tcPr>
          <w:p w14:paraId="4DA7FA1B" w14:textId="77777777" w:rsidR="00247153" w:rsidRPr="009D1DC1" w:rsidRDefault="00247153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9D1DC1">
              <w:rPr>
                <w:sz w:val="22"/>
                <w:szCs w:val="22"/>
              </w:rPr>
              <w:t>Шахаева</w:t>
            </w:r>
            <w:proofErr w:type="spellEnd"/>
            <w:r w:rsidRPr="009D1DC1">
              <w:rPr>
                <w:sz w:val="22"/>
                <w:szCs w:val="22"/>
              </w:rPr>
              <w:t xml:space="preserve"> Любовь Яковлевна</w:t>
            </w:r>
          </w:p>
          <w:p w14:paraId="627989F3" w14:textId="77777777" w:rsidR="00575DD6" w:rsidRPr="009D1DC1" w:rsidRDefault="00575DD6" w:rsidP="0024715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14:paraId="6BAE1A0C" w14:textId="77777777" w:rsidR="00247153" w:rsidRPr="009D1DC1" w:rsidRDefault="00247153" w:rsidP="0024715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9D1DC1">
              <w:rPr>
                <w:sz w:val="22"/>
                <w:szCs w:val="22"/>
              </w:rPr>
              <w:t>№3201 (30.05.2024); №3201 (06.06.2024); №3201 (25.06.2024); №3201 (01.07.2024)</w:t>
            </w:r>
          </w:p>
        </w:tc>
      </w:tr>
    </w:tbl>
    <w:p w14:paraId="6D0144D9" w14:textId="77777777" w:rsidR="00694E2E" w:rsidRDefault="00694E2E"/>
    <w:sectPr w:rsidR="00694E2E" w:rsidSect="0024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E2E"/>
    <w:rsid w:val="000C2A2A"/>
    <w:rsid w:val="000C5BF7"/>
    <w:rsid w:val="000D14B1"/>
    <w:rsid w:val="001217B2"/>
    <w:rsid w:val="001A59B6"/>
    <w:rsid w:val="001B638F"/>
    <w:rsid w:val="0020688C"/>
    <w:rsid w:val="00243544"/>
    <w:rsid w:val="0024490C"/>
    <w:rsid w:val="00247153"/>
    <w:rsid w:val="00292A27"/>
    <w:rsid w:val="00296660"/>
    <w:rsid w:val="002A4382"/>
    <w:rsid w:val="00306DCA"/>
    <w:rsid w:val="00392558"/>
    <w:rsid w:val="00402D8E"/>
    <w:rsid w:val="004033C5"/>
    <w:rsid w:val="00422565"/>
    <w:rsid w:val="00470E70"/>
    <w:rsid w:val="00481419"/>
    <w:rsid w:val="004D1415"/>
    <w:rsid w:val="004E76E5"/>
    <w:rsid w:val="00506069"/>
    <w:rsid w:val="00575DD6"/>
    <w:rsid w:val="00580A91"/>
    <w:rsid w:val="006011F7"/>
    <w:rsid w:val="00623797"/>
    <w:rsid w:val="00662DD9"/>
    <w:rsid w:val="00694E2E"/>
    <w:rsid w:val="006A4033"/>
    <w:rsid w:val="006B038A"/>
    <w:rsid w:val="006B5C1C"/>
    <w:rsid w:val="006E5139"/>
    <w:rsid w:val="006F1C5D"/>
    <w:rsid w:val="00733E37"/>
    <w:rsid w:val="007375F5"/>
    <w:rsid w:val="007B488B"/>
    <w:rsid w:val="007B4E3B"/>
    <w:rsid w:val="007D782D"/>
    <w:rsid w:val="007F2DC8"/>
    <w:rsid w:val="007F6B46"/>
    <w:rsid w:val="0080022B"/>
    <w:rsid w:val="008138D0"/>
    <w:rsid w:val="00815C04"/>
    <w:rsid w:val="0082048E"/>
    <w:rsid w:val="0087361C"/>
    <w:rsid w:val="008D7091"/>
    <w:rsid w:val="00922D2A"/>
    <w:rsid w:val="00965E83"/>
    <w:rsid w:val="009674E4"/>
    <w:rsid w:val="00993E36"/>
    <w:rsid w:val="0099432B"/>
    <w:rsid w:val="009B6863"/>
    <w:rsid w:val="009D1DC1"/>
    <w:rsid w:val="009E0A36"/>
    <w:rsid w:val="00A01B87"/>
    <w:rsid w:val="00A36BED"/>
    <w:rsid w:val="00A45198"/>
    <w:rsid w:val="00A65047"/>
    <w:rsid w:val="00A871E9"/>
    <w:rsid w:val="00B0021D"/>
    <w:rsid w:val="00B26074"/>
    <w:rsid w:val="00B318AC"/>
    <w:rsid w:val="00B664F0"/>
    <w:rsid w:val="00BA627E"/>
    <w:rsid w:val="00BF1B5E"/>
    <w:rsid w:val="00C15973"/>
    <w:rsid w:val="00C219A2"/>
    <w:rsid w:val="00C5141D"/>
    <w:rsid w:val="00C53242"/>
    <w:rsid w:val="00C829FE"/>
    <w:rsid w:val="00CE6F61"/>
    <w:rsid w:val="00CF0942"/>
    <w:rsid w:val="00CF658B"/>
    <w:rsid w:val="00D7023D"/>
    <w:rsid w:val="00DF5B80"/>
    <w:rsid w:val="00E03847"/>
    <w:rsid w:val="00E33067"/>
    <w:rsid w:val="00E35E9C"/>
    <w:rsid w:val="00E410D9"/>
    <w:rsid w:val="00EB7CDA"/>
    <w:rsid w:val="00EE2AC0"/>
    <w:rsid w:val="00EF60E8"/>
    <w:rsid w:val="00F03A39"/>
    <w:rsid w:val="00F03C9D"/>
    <w:rsid w:val="00F1144D"/>
    <w:rsid w:val="00F41400"/>
    <w:rsid w:val="00FE2A17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59E5"/>
  <w15:docId w15:val="{C7F1B74F-BBAC-450B-BE7B-0F1CF8A1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B0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53242"/>
    <w:rPr>
      <w:i/>
      <w:iCs/>
    </w:rPr>
  </w:style>
  <w:style w:type="paragraph" w:customStyle="1" w:styleId="Default">
    <w:name w:val="Default"/>
    <w:rsid w:val="001B63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4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9</cp:revision>
  <cp:lastPrinted>2024-05-17T05:46:00Z</cp:lastPrinted>
  <dcterms:created xsi:type="dcterms:W3CDTF">2024-05-08T07:54:00Z</dcterms:created>
  <dcterms:modified xsi:type="dcterms:W3CDTF">2024-05-17T14:07:00Z</dcterms:modified>
</cp:coreProperties>
</file>